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2023年度颍上县面向县内农村学校公开选调中小学教师报名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表</w:t>
      </w:r>
    </w:p>
    <w:tbl>
      <w:tblPr>
        <w:tblStyle w:val="7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63"/>
        <w:gridCol w:w="647"/>
        <w:gridCol w:w="1185"/>
        <w:gridCol w:w="975"/>
        <w:gridCol w:w="150"/>
        <w:gridCol w:w="1095"/>
        <w:gridCol w:w="765"/>
        <w:gridCol w:w="829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现单位</w:t>
            </w:r>
            <w:r>
              <w:rPr>
                <w:rFonts w:hint="eastAsia" w:ascii="仿宋" w:hAnsi="仿宋" w:eastAsia="仿宋" w:cs="仿宋"/>
                <w:sz w:val="24"/>
              </w:rPr>
              <w:t>入职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7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任教学段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申报学段、学科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8" w:type="dxa"/>
            <w:vMerge w:val="restart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符合条件奖项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获奖时间</w:t>
            </w: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获奖（荣誉称号）名称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层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任教简历</w:t>
            </w: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间</w:t>
            </w: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1200" w:firstLineChars="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748" w:type="dxa"/>
            <w:vAlign w:val="bottom"/>
          </w:tcPr>
          <w:p>
            <w:pPr>
              <w:spacing w:line="300" w:lineRule="atLeast"/>
              <w:ind w:firstLine="1920" w:firstLineChars="8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农农村任教年限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restart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4738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中心校意见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left="1676" w:leftChars="798" w:firstLine="2640" w:firstLineChars="1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 月   日（单位公章） </w:t>
            </w:r>
          </w:p>
        </w:tc>
        <w:tc>
          <w:tcPr>
            <w:tcW w:w="4437" w:type="dxa"/>
            <w:gridSpan w:val="4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我承诺：所填写信息真实有效，如有虚假，原承担一切责任。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承诺人：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月   日    </w:t>
            </w:r>
          </w:p>
        </w:tc>
      </w:tr>
    </w:tbl>
    <w:p>
      <w:pPr>
        <w:spacing w:line="276" w:lineRule="auto"/>
        <w:jc w:val="left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xNDI2YjFjYjhjZTA1YWE4MTk3NTJhYmU2MjFlNzMifQ=="/>
  </w:docVars>
  <w:rsids>
    <w:rsidRoot w:val="23CD62AC"/>
    <w:rsid w:val="00192E2C"/>
    <w:rsid w:val="00240002"/>
    <w:rsid w:val="003B24CB"/>
    <w:rsid w:val="0047529B"/>
    <w:rsid w:val="004E1C72"/>
    <w:rsid w:val="00837B3D"/>
    <w:rsid w:val="008C33C8"/>
    <w:rsid w:val="00941E11"/>
    <w:rsid w:val="00E7544C"/>
    <w:rsid w:val="00F4433E"/>
    <w:rsid w:val="057B3F67"/>
    <w:rsid w:val="06494461"/>
    <w:rsid w:val="06743055"/>
    <w:rsid w:val="07265BB7"/>
    <w:rsid w:val="0ACE694C"/>
    <w:rsid w:val="0BC1179C"/>
    <w:rsid w:val="0CAE0388"/>
    <w:rsid w:val="130A4B70"/>
    <w:rsid w:val="15AA2C49"/>
    <w:rsid w:val="162A49AA"/>
    <w:rsid w:val="19865CDB"/>
    <w:rsid w:val="19B00905"/>
    <w:rsid w:val="1A4D73AC"/>
    <w:rsid w:val="1BF76262"/>
    <w:rsid w:val="1C49480C"/>
    <w:rsid w:val="21524A44"/>
    <w:rsid w:val="234D3AA1"/>
    <w:rsid w:val="23B65F6E"/>
    <w:rsid w:val="23CD62AC"/>
    <w:rsid w:val="251C25E3"/>
    <w:rsid w:val="27114DF7"/>
    <w:rsid w:val="28250D38"/>
    <w:rsid w:val="29B31A3C"/>
    <w:rsid w:val="2A193084"/>
    <w:rsid w:val="2BF8300A"/>
    <w:rsid w:val="2C4A467D"/>
    <w:rsid w:val="2C707F0E"/>
    <w:rsid w:val="2D4A76CB"/>
    <w:rsid w:val="2D727ED8"/>
    <w:rsid w:val="2E906BDC"/>
    <w:rsid w:val="2EC77F31"/>
    <w:rsid w:val="307B33C7"/>
    <w:rsid w:val="309F1370"/>
    <w:rsid w:val="316131D7"/>
    <w:rsid w:val="32F448B3"/>
    <w:rsid w:val="339126C6"/>
    <w:rsid w:val="367D3945"/>
    <w:rsid w:val="370A7735"/>
    <w:rsid w:val="37D7424B"/>
    <w:rsid w:val="3CB24319"/>
    <w:rsid w:val="3D191DFA"/>
    <w:rsid w:val="43160BCA"/>
    <w:rsid w:val="433F6B3D"/>
    <w:rsid w:val="444955C1"/>
    <w:rsid w:val="46532C5C"/>
    <w:rsid w:val="48525DBD"/>
    <w:rsid w:val="4A6E344C"/>
    <w:rsid w:val="4B3450C9"/>
    <w:rsid w:val="4F2A6DBE"/>
    <w:rsid w:val="50B51188"/>
    <w:rsid w:val="53314B31"/>
    <w:rsid w:val="54EB5EF0"/>
    <w:rsid w:val="54F01CFB"/>
    <w:rsid w:val="57960484"/>
    <w:rsid w:val="589B0C3F"/>
    <w:rsid w:val="5A112F25"/>
    <w:rsid w:val="5FA662C0"/>
    <w:rsid w:val="5FF13EDE"/>
    <w:rsid w:val="63A13789"/>
    <w:rsid w:val="65C22348"/>
    <w:rsid w:val="66254BB7"/>
    <w:rsid w:val="6798211C"/>
    <w:rsid w:val="68BF489E"/>
    <w:rsid w:val="694F690C"/>
    <w:rsid w:val="6A620503"/>
    <w:rsid w:val="6B2833F6"/>
    <w:rsid w:val="6B8E5731"/>
    <w:rsid w:val="6CE52F0E"/>
    <w:rsid w:val="6DF67947"/>
    <w:rsid w:val="6E050D4F"/>
    <w:rsid w:val="723F4B8C"/>
    <w:rsid w:val="737255EF"/>
    <w:rsid w:val="75697739"/>
    <w:rsid w:val="76852DE9"/>
    <w:rsid w:val="773763B6"/>
    <w:rsid w:val="7868353A"/>
    <w:rsid w:val="787279C5"/>
    <w:rsid w:val="78757D15"/>
    <w:rsid w:val="79FD4F01"/>
    <w:rsid w:val="7A154834"/>
    <w:rsid w:val="7AF11FB4"/>
    <w:rsid w:val="7C614F18"/>
    <w:rsid w:val="7C77310C"/>
    <w:rsid w:val="7CB42D3A"/>
    <w:rsid w:val="7CD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161</Words>
  <Characters>164</Characters>
  <Lines>23</Lines>
  <Paragraphs>6</Paragraphs>
  <TotalTime>0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2021-07-25T04:24:00Z</dcterms:created>
  <dc:creator>龙腾华夏（杨汉东）</dc:creator>
  <cp:lastModifiedBy>泪过无痕</cp:lastModifiedBy>
  <cp:lastPrinted>2021-08-03T10:11:00Z</cp:lastPrinted>
  <dcterms:modified xsi:type="dcterms:W3CDTF">2023-08-02T02:58:04Z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469A693D7FE54EE0872AB74A7B4246B6</vt:lpwstr>
  </property>
</Properties>
</file>